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6550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122D94DE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79B4C437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26D85B55" w14:textId="77777777" w:rsidR="00B61E16" w:rsidRDefault="00B61E16" w:rsidP="00B61E16">
      <w:pPr>
        <w:jc w:val="right"/>
        <w:rPr>
          <w:rFonts w:ascii="Times New Roman" w:hAnsi="Times New Roman" w:cs="Times New Roman"/>
        </w:rPr>
      </w:pPr>
    </w:p>
    <w:p w14:paraId="5C457DDD" w14:textId="77777777" w:rsidR="00B61E16" w:rsidRDefault="00B61E16" w:rsidP="00B61E16">
      <w:pPr>
        <w:rPr>
          <w:rFonts w:ascii="Times New Roman" w:hAnsi="Times New Roman" w:cs="Times New Roman"/>
        </w:rPr>
      </w:pPr>
    </w:p>
    <w:p w14:paraId="70FA7474" w14:textId="77777777" w:rsidR="00B61E16" w:rsidRDefault="00B61E16" w:rsidP="00B61E16">
      <w:pPr>
        <w:rPr>
          <w:rFonts w:ascii="Times New Roman" w:hAnsi="Times New Roman" w:cs="Times New Roman"/>
        </w:rPr>
      </w:pPr>
    </w:p>
    <w:p w14:paraId="535278EE" w14:textId="6AC8D79C" w:rsidR="009C5E89" w:rsidRPr="008E3B06" w:rsidRDefault="00984BAF" w:rsidP="004B606E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  <w:lang w:val="ru-RU"/>
        </w:rPr>
        <w:t>января</w:t>
      </w:r>
      <w:proofErr w:type="gramEnd"/>
      <w:r>
        <w:rPr>
          <w:rFonts w:ascii="Times New Roman" w:hAnsi="Times New Roman" w:cs="Times New Roman"/>
          <w:lang w:val="ru-RU"/>
        </w:rPr>
        <w:t xml:space="preserve"> 2022 г. </w:t>
      </w:r>
    </w:p>
    <w:p w14:paraId="1DF626CB" w14:textId="77777777" w:rsidR="00C233FC" w:rsidRPr="008E3B06" w:rsidRDefault="00C233FC" w:rsidP="00B61E16">
      <w:pPr>
        <w:jc w:val="right"/>
        <w:rPr>
          <w:rFonts w:ascii="Times New Roman" w:hAnsi="Times New Roman" w:cs="Times New Roman"/>
        </w:rPr>
      </w:pPr>
    </w:p>
    <w:p w14:paraId="073AF58B" w14:textId="22AF66DB" w:rsidR="00B61E16" w:rsidRPr="00984BAF" w:rsidRDefault="00984BAF" w:rsidP="00B61E16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Исх. </w:t>
      </w:r>
      <w:proofErr w:type="spellStart"/>
      <w:r>
        <w:rPr>
          <w:rFonts w:ascii="Times New Roman" w:hAnsi="Times New Roman" w:cs="Times New Roman"/>
          <w:lang w:val="ru-RU"/>
        </w:rPr>
        <w:t>вн</w:t>
      </w:r>
      <w:proofErr w:type="spellEnd"/>
      <w:r>
        <w:rPr>
          <w:rFonts w:ascii="Times New Roman" w:hAnsi="Times New Roman" w:cs="Times New Roman"/>
          <w:lang w:val="ru-RU"/>
        </w:rPr>
        <w:t>. №</w:t>
      </w:r>
      <w:r w:rsidR="00B61E16" w:rsidRPr="00984BAF">
        <w:rPr>
          <w:rFonts w:ascii="Times New Roman" w:hAnsi="Times New Roman" w:cs="Times New Roman"/>
          <w:lang w:val="ru-RU"/>
        </w:rPr>
        <w:t>:___</w:t>
      </w:r>
      <w:r w:rsidR="00EC64FD" w:rsidRPr="00984BAF">
        <w:rPr>
          <w:rFonts w:ascii="Times New Roman" w:hAnsi="Times New Roman" w:cs="Times New Roman"/>
          <w:lang w:val="ru-RU"/>
        </w:rPr>
        <w:t>__</w:t>
      </w:r>
    </w:p>
    <w:p w14:paraId="1589CD41" w14:textId="77777777" w:rsidR="00984BAF" w:rsidRDefault="00984BAF" w:rsidP="00BE4AA1">
      <w:pPr>
        <w:rPr>
          <w:rFonts w:ascii="Times New Roman" w:hAnsi="Times New Roman" w:cs="Times New Roman"/>
          <w:lang w:val="ru-RU"/>
        </w:rPr>
      </w:pPr>
    </w:p>
    <w:p w14:paraId="6F4ACD7D" w14:textId="432C4CC4" w:rsidR="004772E3" w:rsidRPr="00984BAF" w:rsidRDefault="00984BAF" w:rsidP="00BE4AA1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Всем преподавателям, студентам и административно-техническому персоналу </w:t>
      </w:r>
    </w:p>
    <w:p w14:paraId="23BA2C39" w14:textId="77777777" w:rsidR="009C5E89" w:rsidRPr="00984BAF" w:rsidRDefault="009C5E89" w:rsidP="00BE4AA1">
      <w:pPr>
        <w:rPr>
          <w:rFonts w:ascii="Times New Roman" w:eastAsia="Times New Roman" w:hAnsi="Times New Roman" w:cs="Times New Roman"/>
          <w:lang w:val="ru-RU"/>
        </w:rPr>
      </w:pPr>
    </w:p>
    <w:p w14:paraId="383F4B44" w14:textId="77777777" w:rsidR="009C5E89" w:rsidRPr="00984BAF" w:rsidRDefault="009C5E89" w:rsidP="00BE4AA1">
      <w:pPr>
        <w:rPr>
          <w:rFonts w:ascii="Times New Roman" w:eastAsia="Times New Roman" w:hAnsi="Times New Roman" w:cs="Times New Roman"/>
          <w:lang w:val="ru-RU"/>
        </w:rPr>
      </w:pPr>
    </w:p>
    <w:p w14:paraId="6F375142" w14:textId="1AB01AE7" w:rsidR="00BE4AA1" w:rsidRPr="008E3B06" w:rsidRDefault="00984BAF" w:rsidP="00BE4AA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Уважаемое</w:t>
      </w:r>
      <w:r w:rsidRPr="00984B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сообщество</w:t>
      </w:r>
      <w:r w:rsidRPr="00984B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Университета</w:t>
      </w:r>
      <w:r w:rsidRPr="00984BA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КИМЭП</w:t>
      </w:r>
      <w:r w:rsidR="00BE4AA1" w:rsidRPr="008E3B06">
        <w:rPr>
          <w:rFonts w:ascii="Times New Roman" w:eastAsia="Times New Roman" w:hAnsi="Times New Roman" w:cs="Times New Roman"/>
        </w:rPr>
        <w:t>,</w:t>
      </w:r>
    </w:p>
    <w:p w14:paraId="38353DD9" w14:textId="77777777" w:rsidR="00B61E16" w:rsidRPr="008E3B06" w:rsidRDefault="00B61E16" w:rsidP="00B61E16">
      <w:pPr>
        <w:rPr>
          <w:rFonts w:ascii="Times New Roman" w:hAnsi="Times New Roman" w:cs="Times New Roman"/>
        </w:rPr>
      </w:pPr>
    </w:p>
    <w:p w14:paraId="31B8D9BD" w14:textId="77777777" w:rsidR="00A12795" w:rsidRPr="008E3B06" w:rsidRDefault="00A12795" w:rsidP="00590EBA">
      <w:pPr>
        <w:rPr>
          <w:rFonts w:ascii="Times New Roman" w:hAnsi="Times New Roman" w:cs="Times New Roman"/>
        </w:rPr>
      </w:pPr>
    </w:p>
    <w:p w14:paraId="3779CC19" w14:textId="5AA25410" w:rsidR="000D63FB" w:rsidRPr="009B2830" w:rsidRDefault="00984BAF" w:rsidP="00590E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течение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прошлой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недели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произошли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самые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серьезные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беспорядки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всю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историю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независимого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Казахстана</w:t>
      </w:r>
      <w:r w:rsidR="00A12795" w:rsidRPr="00984BA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Республика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управляется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умелыми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компетентными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лидерами</w:t>
      </w:r>
      <w:r w:rsidRPr="00984BA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которых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полной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мере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поддерживаю</w:t>
      </w:r>
      <w:r w:rsidRPr="00984BAF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я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уверен в скорейшем восстановлении мира и стабильности</w:t>
      </w:r>
      <w:r w:rsidR="00173AAE" w:rsidRPr="00984BA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Алматы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уже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пути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возвращения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прежнему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ритму</w:t>
      </w:r>
      <w:r w:rsidRPr="00984BA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жизни</w:t>
      </w:r>
      <w:r w:rsidRPr="00984BAF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Университет</w:t>
      </w:r>
      <w:r w:rsidRPr="00984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КИМЭП</w:t>
      </w:r>
      <w:r w:rsidRPr="00984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 w:rsidRPr="00984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пострадал</w:t>
      </w:r>
      <w:r w:rsidRPr="00984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84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результате</w:t>
      </w:r>
      <w:r w:rsidRPr="00984B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беспорядков</w:t>
      </w:r>
      <w:r w:rsidR="00AB7869">
        <w:rPr>
          <w:rFonts w:ascii="Times New Roman" w:hAnsi="Times New Roman" w:cs="Times New Roman"/>
        </w:rPr>
        <w:t>.</w:t>
      </w:r>
      <w:r w:rsidR="00173AAE" w:rsidRPr="008E3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Заверяю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вас</w:t>
      </w:r>
      <w:r w:rsidRPr="009B2830">
        <w:rPr>
          <w:rFonts w:ascii="Times New Roman" w:hAnsi="Times New Roman" w:cs="Times New Roman"/>
          <w:lang w:val="ru-RU"/>
        </w:rPr>
        <w:t xml:space="preserve"> как президент </w:t>
      </w:r>
      <w:r>
        <w:rPr>
          <w:rFonts w:ascii="Times New Roman" w:hAnsi="Times New Roman" w:cs="Times New Roman"/>
          <w:lang w:val="ru-RU"/>
        </w:rPr>
        <w:t>Университета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КИМЭП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что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мы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продолжим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прилагать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возможные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усилия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для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предоставления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студентам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высококачественного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образования</w:t>
      </w:r>
      <w:r w:rsidR="000D63FB" w:rsidRPr="009B2830">
        <w:rPr>
          <w:rFonts w:ascii="Times New Roman" w:hAnsi="Times New Roman" w:cs="Times New Roman"/>
          <w:lang w:val="ru-RU"/>
        </w:rPr>
        <w:t xml:space="preserve">. </w:t>
      </w:r>
    </w:p>
    <w:p w14:paraId="7ABB617B" w14:textId="77777777" w:rsidR="00A12795" w:rsidRPr="009B2830" w:rsidRDefault="00A12795" w:rsidP="00590EBA">
      <w:pPr>
        <w:rPr>
          <w:rFonts w:ascii="Times New Roman" w:hAnsi="Times New Roman" w:cs="Times New Roman"/>
          <w:lang w:val="ru-RU"/>
        </w:rPr>
      </w:pPr>
    </w:p>
    <w:p w14:paraId="6D9284D2" w14:textId="595BDC1B" w:rsidR="007B3CA0" w:rsidRPr="009B2830" w:rsidRDefault="009B2830" w:rsidP="00590E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Также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сообщаю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вам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возвращении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образовательному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процессу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после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отсрочки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начала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весеннего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семестра</w:t>
      </w:r>
      <w:r w:rsidRPr="009B2830">
        <w:rPr>
          <w:rFonts w:ascii="Times New Roman" w:hAnsi="Times New Roman" w:cs="Times New Roman"/>
          <w:lang w:val="ru-RU"/>
        </w:rPr>
        <w:t xml:space="preserve"> 2022 </w:t>
      </w:r>
      <w:r>
        <w:rPr>
          <w:rFonts w:ascii="Times New Roman" w:hAnsi="Times New Roman" w:cs="Times New Roman"/>
          <w:lang w:val="ru-RU"/>
        </w:rPr>
        <w:t>года</w:t>
      </w:r>
      <w:r w:rsidR="008027AC" w:rsidRPr="009B283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Министерство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образования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науки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РК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объявило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том</w:t>
      </w:r>
      <w:r w:rsidRPr="009B283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что образовательный процесс во всех вузах начнется в понедельник 24 января 2022 года – этот день станет началом занятий в новом семестре</w:t>
      </w:r>
      <w:r w:rsidR="0082771E" w:rsidRPr="009B2830">
        <w:rPr>
          <w:rFonts w:ascii="Times New Roman" w:hAnsi="Times New Roman" w:cs="Times New Roman"/>
          <w:lang w:val="ru-RU"/>
        </w:rPr>
        <w:t>.</w:t>
      </w:r>
    </w:p>
    <w:p w14:paraId="359724CF" w14:textId="026BECD3" w:rsidR="0082771E" w:rsidRPr="009B2830" w:rsidRDefault="0082771E" w:rsidP="00590EBA">
      <w:pPr>
        <w:rPr>
          <w:rFonts w:ascii="Times New Roman" w:hAnsi="Times New Roman" w:cs="Times New Roman"/>
          <w:lang w:val="ru-RU"/>
        </w:rPr>
      </w:pPr>
    </w:p>
    <w:p w14:paraId="41B9BAB9" w14:textId="5767F09E" w:rsidR="00A718BC" w:rsidRPr="009B2830" w:rsidRDefault="009B2830" w:rsidP="00590E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Как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предписано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МОН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РК</w:t>
      </w:r>
      <w:r w:rsidRPr="009B283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обучение в весеннем семестре стартует 24 января в онлайн-формате. На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данный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момент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Министерство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предписывает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продолжать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обучение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онлайн</w:t>
      </w:r>
      <w:r w:rsidRPr="009B2830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>формате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</w:t>
      </w:r>
      <w:r w:rsidRPr="009B2830">
        <w:rPr>
          <w:rFonts w:ascii="Times New Roman" w:hAnsi="Times New Roman" w:cs="Times New Roman"/>
          <w:lang w:val="ru-RU"/>
        </w:rPr>
        <w:t xml:space="preserve"> 6 </w:t>
      </w:r>
      <w:r>
        <w:rPr>
          <w:rFonts w:ascii="Times New Roman" w:hAnsi="Times New Roman" w:cs="Times New Roman"/>
          <w:lang w:val="ru-RU"/>
        </w:rPr>
        <w:t>февраля</w:t>
      </w:r>
      <w:r w:rsidR="00251B8D" w:rsidRPr="009B2830">
        <w:rPr>
          <w:rFonts w:ascii="Times New Roman" w:hAnsi="Times New Roman" w:cs="Times New Roman"/>
          <w:lang w:val="ru-RU"/>
        </w:rPr>
        <w:t xml:space="preserve">. </w:t>
      </w:r>
      <w:bookmarkStart w:id="0" w:name="_GoBack"/>
      <w:bookmarkEnd w:id="0"/>
    </w:p>
    <w:p w14:paraId="561CBD75" w14:textId="279D055A" w:rsidR="000D63FB" w:rsidRPr="009B2830" w:rsidRDefault="000D63FB" w:rsidP="00590EBA">
      <w:pPr>
        <w:rPr>
          <w:rFonts w:ascii="Times New Roman" w:hAnsi="Times New Roman" w:cs="Times New Roman"/>
          <w:i/>
          <w:iCs/>
          <w:lang w:val="ru-RU"/>
        </w:rPr>
      </w:pPr>
    </w:p>
    <w:p w14:paraId="4DE31673" w14:textId="6C20447D" w:rsidR="000D63FB" w:rsidRPr="009B2830" w:rsidRDefault="009B2830" w:rsidP="00590E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Университет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КИМЭП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неукоснительно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выполняет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распоряжения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Министерства образования и науки. При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этом</w:t>
      </w:r>
      <w:r w:rsidRPr="009B283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учетом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ситуации</w:t>
      </w:r>
      <w:r w:rsidRPr="009B283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связанной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коронавирусом</w:t>
      </w:r>
      <w:proofErr w:type="spellEnd"/>
      <w:r w:rsidRPr="009B2830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предписания государственных органов могут меняться – мы будем информировать обо всех изменениях.</w:t>
      </w:r>
    </w:p>
    <w:p w14:paraId="1255DD03" w14:textId="030C7F61" w:rsidR="00A718BC" w:rsidRPr="009B2830" w:rsidRDefault="00A718BC" w:rsidP="00590EBA">
      <w:pPr>
        <w:rPr>
          <w:rFonts w:ascii="Times New Roman" w:hAnsi="Times New Roman" w:cs="Times New Roman"/>
          <w:lang w:val="ru-RU"/>
        </w:rPr>
      </w:pPr>
    </w:p>
    <w:p w14:paraId="2976EFFD" w14:textId="7EBC38EC" w:rsidR="00697603" w:rsidRPr="009B2830" w:rsidRDefault="009B2830" w:rsidP="00590E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Также</w:t>
      </w:r>
      <w:r w:rsidRPr="009B283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целью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защиты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себя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всех</w:t>
      </w:r>
      <w:r w:rsidRPr="009B283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с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кем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вы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общаетесь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от</w:t>
      </w:r>
      <w:r w:rsidRPr="009B2830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коронавируса</w:t>
      </w:r>
      <w:proofErr w:type="spellEnd"/>
      <w:r w:rsidRPr="009B2830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прошу всех вакцинироваться, включая получение доступной вторичной вакцинации</w:t>
      </w:r>
      <w:r w:rsidR="00697603" w:rsidRPr="009B2830">
        <w:rPr>
          <w:rFonts w:ascii="Times New Roman" w:hAnsi="Times New Roman" w:cs="Times New Roman"/>
          <w:lang w:val="ru-RU"/>
        </w:rPr>
        <w:t>.</w:t>
      </w:r>
      <w:r w:rsidR="00251B8D" w:rsidRPr="009B2830">
        <w:rPr>
          <w:rFonts w:ascii="Times New Roman" w:hAnsi="Times New Roman" w:cs="Times New Roman"/>
          <w:lang w:val="ru-RU"/>
        </w:rPr>
        <w:t xml:space="preserve"> </w:t>
      </w:r>
    </w:p>
    <w:p w14:paraId="7F8407E9" w14:textId="77777777" w:rsidR="00697603" w:rsidRPr="009B2830" w:rsidRDefault="00697603" w:rsidP="00590EBA">
      <w:pPr>
        <w:rPr>
          <w:rFonts w:ascii="Times New Roman" w:hAnsi="Times New Roman" w:cs="Times New Roman"/>
          <w:lang w:val="ru-RU"/>
        </w:rPr>
      </w:pPr>
    </w:p>
    <w:p w14:paraId="1505FE27" w14:textId="77777777" w:rsidR="00670274" w:rsidRPr="009B2830" w:rsidRDefault="00670274" w:rsidP="00B61E16">
      <w:pPr>
        <w:rPr>
          <w:rFonts w:ascii="Times New Roman" w:hAnsi="Times New Roman" w:cs="Times New Roman"/>
          <w:lang w:val="ru-RU"/>
        </w:rPr>
      </w:pPr>
    </w:p>
    <w:p w14:paraId="21F3E128" w14:textId="599595D8" w:rsidR="00B61E16" w:rsidRPr="009B2830" w:rsidRDefault="009B2830" w:rsidP="00B61E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уважением</w:t>
      </w:r>
      <w:r w:rsidR="00B61E16" w:rsidRPr="009B2830">
        <w:rPr>
          <w:rFonts w:ascii="Times New Roman" w:hAnsi="Times New Roman" w:cs="Times New Roman"/>
          <w:lang w:val="ru-RU"/>
        </w:rPr>
        <w:t>,</w:t>
      </w:r>
    </w:p>
    <w:p w14:paraId="24117DD8" w14:textId="77777777" w:rsidR="00B61E16" w:rsidRPr="009B2830" w:rsidRDefault="00B61E16" w:rsidP="00B61E16">
      <w:pPr>
        <w:rPr>
          <w:rFonts w:ascii="Times New Roman" w:hAnsi="Times New Roman" w:cs="Times New Roman"/>
          <w:lang w:val="ru-RU"/>
        </w:rPr>
      </w:pPr>
    </w:p>
    <w:p w14:paraId="4E1597CB" w14:textId="77777777" w:rsidR="00B61E16" w:rsidRPr="009B2830" w:rsidRDefault="00B61E16" w:rsidP="00B61E16">
      <w:pPr>
        <w:rPr>
          <w:rFonts w:ascii="Times New Roman" w:hAnsi="Times New Roman" w:cs="Times New Roman"/>
          <w:lang w:val="ru-RU"/>
        </w:rPr>
      </w:pPr>
    </w:p>
    <w:p w14:paraId="2D6D15CC" w14:textId="77777777" w:rsidR="00B61E16" w:rsidRPr="009B2830" w:rsidRDefault="00B61E16" w:rsidP="00B61E16">
      <w:pPr>
        <w:rPr>
          <w:rFonts w:ascii="Times New Roman" w:hAnsi="Times New Roman" w:cs="Times New Roman"/>
          <w:lang w:val="ru-RU"/>
        </w:rPr>
      </w:pPr>
    </w:p>
    <w:p w14:paraId="4CE9FEC9" w14:textId="77777777" w:rsidR="00B61E16" w:rsidRPr="009B2830" w:rsidRDefault="00B61E16" w:rsidP="00B61E16">
      <w:pPr>
        <w:rPr>
          <w:rFonts w:ascii="Times New Roman" w:hAnsi="Times New Roman" w:cs="Times New Roman"/>
          <w:lang w:val="ru-RU"/>
        </w:rPr>
      </w:pPr>
    </w:p>
    <w:p w14:paraId="47E05064" w14:textId="77777777" w:rsidR="00023FEE" w:rsidRPr="009B2830" w:rsidRDefault="00023FEE" w:rsidP="00B61E16">
      <w:pPr>
        <w:rPr>
          <w:rFonts w:ascii="Times New Roman" w:hAnsi="Times New Roman" w:cs="Times New Roman"/>
          <w:lang w:val="ru-RU"/>
        </w:rPr>
      </w:pPr>
    </w:p>
    <w:p w14:paraId="0378F156" w14:textId="0B79068B" w:rsidR="00B61E16" w:rsidRPr="009B2830" w:rsidRDefault="009B2830" w:rsidP="00B61E16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Чан </w:t>
      </w:r>
      <w:proofErr w:type="spellStart"/>
      <w:r>
        <w:rPr>
          <w:rFonts w:ascii="Times New Roman" w:hAnsi="Times New Roman" w:cs="Times New Roman"/>
          <w:lang w:val="ru-RU"/>
        </w:rPr>
        <w:t>Йан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Бэнг</w:t>
      </w:r>
      <w:proofErr w:type="spellEnd"/>
      <w:r w:rsidR="00B61E16" w:rsidRPr="009B2830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B61E16" w:rsidRPr="008E3B06">
        <w:rPr>
          <w:rFonts w:ascii="Times New Roman" w:hAnsi="Times New Roman" w:cs="Times New Roman"/>
        </w:rPr>
        <w:t>Ph</w:t>
      </w:r>
      <w:proofErr w:type="spellEnd"/>
      <w:r w:rsidR="00B61E16" w:rsidRPr="009B2830">
        <w:rPr>
          <w:rFonts w:ascii="Times New Roman" w:hAnsi="Times New Roman" w:cs="Times New Roman"/>
          <w:lang w:val="ru-RU"/>
        </w:rPr>
        <w:t>.</w:t>
      </w:r>
      <w:r w:rsidR="00B61E16" w:rsidRPr="008E3B06">
        <w:rPr>
          <w:rFonts w:ascii="Times New Roman" w:hAnsi="Times New Roman" w:cs="Times New Roman"/>
        </w:rPr>
        <w:t>D</w:t>
      </w:r>
      <w:r w:rsidR="00B61E16" w:rsidRPr="009B2830">
        <w:rPr>
          <w:rFonts w:ascii="Times New Roman" w:hAnsi="Times New Roman" w:cs="Times New Roman"/>
          <w:lang w:val="ru-RU"/>
        </w:rPr>
        <w:t>.</w:t>
      </w:r>
    </w:p>
    <w:p w14:paraId="390F57D9" w14:textId="5E70F49C" w:rsidR="00E77E36" w:rsidRDefault="009B2830" w:rsidP="00B61E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Президент Университета КИМЭП</w:t>
      </w:r>
    </w:p>
    <w:sectPr w:rsidR="00E77E36" w:rsidSect="004B606E">
      <w:pgSz w:w="11907" w:h="16839" w:code="9"/>
      <w:pgMar w:top="1296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094C"/>
    <w:multiLevelType w:val="hybridMultilevel"/>
    <w:tmpl w:val="8FE6E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30C6D"/>
    <w:multiLevelType w:val="hybridMultilevel"/>
    <w:tmpl w:val="636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6D5B"/>
    <w:multiLevelType w:val="hybridMultilevel"/>
    <w:tmpl w:val="2500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70634"/>
    <w:multiLevelType w:val="hybridMultilevel"/>
    <w:tmpl w:val="4548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2ED5"/>
    <w:multiLevelType w:val="hybridMultilevel"/>
    <w:tmpl w:val="E63ABEAC"/>
    <w:lvl w:ilvl="0" w:tplc="302C62C4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667CFBD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86540A8"/>
    <w:multiLevelType w:val="hybridMultilevel"/>
    <w:tmpl w:val="CDC490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657A0"/>
    <w:multiLevelType w:val="hybridMultilevel"/>
    <w:tmpl w:val="F2ECF3AE"/>
    <w:lvl w:ilvl="0" w:tplc="A6F47EA6">
      <w:start w:val="1"/>
      <w:numFmt w:val="decimal"/>
      <w:lvlText w:val="4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302C62C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849F8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AD07A8"/>
    <w:multiLevelType w:val="hybridMultilevel"/>
    <w:tmpl w:val="EB1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65726"/>
    <w:multiLevelType w:val="hybridMultilevel"/>
    <w:tmpl w:val="BBCAE756"/>
    <w:lvl w:ilvl="0" w:tplc="5B4E1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4CD0">
      <w:numFmt w:val="none"/>
      <w:lvlText w:val=""/>
      <w:lvlJc w:val="left"/>
      <w:pPr>
        <w:tabs>
          <w:tab w:val="num" w:pos="360"/>
        </w:tabs>
      </w:pPr>
    </w:lvl>
    <w:lvl w:ilvl="2" w:tplc="5142D71A">
      <w:numFmt w:val="none"/>
      <w:lvlText w:val=""/>
      <w:lvlJc w:val="left"/>
      <w:pPr>
        <w:tabs>
          <w:tab w:val="num" w:pos="360"/>
        </w:tabs>
      </w:pPr>
    </w:lvl>
    <w:lvl w:ilvl="3" w:tplc="AC82A73E">
      <w:numFmt w:val="none"/>
      <w:lvlText w:val=""/>
      <w:lvlJc w:val="left"/>
      <w:pPr>
        <w:tabs>
          <w:tab w:val="num" w:pos="360"/>
        </w:tabs>
      </w:pPr>
    </w:lvl>
    <w:lvl w:ilvl="4" w:tplc="60C262EE">
      <w:numFmt w:val="none"/>
      <w:lvlText w:val=""/>
      <w:lvlJc w:val="left"/>
      <w:pPr>
        <w:tabs>
          <w:tab w:val="num" w:pos="360"/>
        </w:tabs>
      </w:pPr>
    </w:lvl>
    <w:lvl w:ilvl="5" w:tplc="C1FC53CC">
      <w:numFmt w:val="none"/>
      <w:lvlText w:val=""/>
      <w:lvlJc w:val="left"/>
      <w:pPr>
        <w:tabs>
          <w:tab w:val="num" w:pos="360"/>
        </w:tabs>
      </w:pPr>
    </w:lvl>
    <w:lvl w:ilvl="6" w:tplc="40C4F4F8">
      <w:numFmt w:val="none"/>
      <w:lvlText w:val=""/>
      <w:lvlJc w:val="left"/>
      <w:pPr>
        <w:tabs>
          <w:tab w:val="num" w:pos="360"/>
        </w:tabs>
      </w:pPr>
    </w:lvl>
    <w:lvl w:ilvl="7" w:tplc="92EA864A">
      <w:numFmt w:val="none"/>
      <w:lvlText w:val=""/>
      <w:lvlJc w:val="left"/>
      <w:pPr>
        <w:tabs>
          <w:tab w:val="num" w:pos="360"/>
        </w:tabs>
      </w:pPr>
    </w:lvl>
    <w:lvl w:ilvl="8" w:tplc="5F689BE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11B6D21"/>
    <w:multiLevelType w:val="hybridMultilevel"/>
    <w:tmpl w:val="636C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D0"/>
    <w:rsid w:val="00023FEE"/>
    <w:rsid w:val="0005786E"/>
    <w:rsid w:val="00062DDE"/>
    <w:rsid w:val="0008745E"/>
    <w:rsid w:val="000954A3"/>
    <w:rsid w:val="000C2A46"/>
    <w:rsid w:val="000D3A29"/>
    <w:rsid w:val="000D63FB"/>
    <w:rsid w:val="000F3279"/>
    <w:rsid w:val="000F56F7"/>
    <w:rsid w:val="001043EB"/>
    <w:rsid w:val="00121BDE"/>
    <w:rsid w:val="00125655"/>
    <w:rsid w:val="00143577"/>
    <w:rsid w:val="001479CC"/>
    <w:rsid w:val="001666A9"/>
    <w:rsid w:val="00173AAE"/>
    <w:rsid w:val="001740AF"/>
    <w:rsid w:val="001870DC"/>
    <w:rsid w:val="001940C4"/>
    <w:rsid w:val="001B1953"/>
    <w:rsid w:val="001B52B4"/>
    <w:rsid w:val="001D355B"/>
    <w:rsid w:val="001F46B3"/>
    <w:rsid w:val="0020614D"/>
    <w:rsid w:val="00217013"/>
    <w:rsid w:val="00220916"/>
    <w:rsid w:val="0022203D"/>
    <w:rsid w:val="00243AEC"/>
    <w:rsid w:val="00251B8D"/>
    <w:rsid w:val="00292187"/>
    <w:rsid w:val="00297E5B"/>
    <w:rsid w:val="002C667E"/>
    <w:rsid w:val="002F6933"/>
    <w:rsid w:val="00305A26"/>
    <w:rsid w:val="00354346"/>
    <w:rsid w:val="0036000D"/>
    <w:rsid w:val="00361861"/>
    <w:rsid w:val="00371D6A"/>
    <w:rsid w:val="00383A12"/>
    <w:rsid w:val="003D336B"/>
    <w:rsid w:val="003D7E6C"/>
    <w:rsid w:val="003F64C1"/>
    <w:rsid w:val="004019EF"/>
    <w:rsid w:val="00452F27"/>
    <w:rsid w:val="00455C8B"/>
    <w:rsid w:val="004772E3"/>
    <w:rsid w:val="00481A4A"/>
    <w:rsid w:val="004851AE"/>
    <w:rsid w:val="004963C7"/>
    <w:rsid w:val="004A69D2"/>
    <w:rsid w:val="004A77B3"/>
    <w:rsid w:val="004B229E"/>
    <w:rsid w:val="004B606E"/>
    <w:rsid w:val="004F76AC"/>
    <w:rsid w:val="0050184D"/>
    <w:rsid w:val="00543620"/>
    <w:rsid w:val="0055641F"/>
    <w:rsid w:val="0055777E"/>
    <w:rsid w:val="00567031"/>
    <w:rsid w:val="00587983"/>
    <w:rsid w:val="00590EBA"/>
    <w:rsid w:val="005B4564"/>
    <w:rsid w:val="005C556A"/>
    <w:rsid w:val="0060191E"/>
    <w:rsid w:val="006145D0"/>
    <w:rsid w:val="00624F3C"/>
    <w:rsid w:val="00635134"/>
    <w:rsid w:val="00670274"/>
    <w:rsid w:val="00682F74"/>
    <w:rsid w:val="00697603"/>
    <w:rsid w:val="006B1904"/>
    <w:rsid w:val="006C0023"/>
    <w:rsid w:val="006F3264"/>
    <w:rsid w:val="00714D74"/>
    <w:rsid w:val="0077365E"/>
    <w:rsid w:val="007750A4"/>
    <w:rsid w:val="00782D25"/>
    <w:rsid w:val="0079076A"/>
    <w:rsid w:val="00793D18"/>
    <w:rsid w:val="007B3CA0"/>
    <w:rsid w:val="007C5954"/>
    <w:rsid w:val="007D0A36"/>
    <w:rsid w:val="008027AC"/>
    <w:rsid w:val="0080696F"/>
    <w:rsid w:val="00820C93"/>
    <w:rsid w:val="0082771E"/>
    <w:rsid w:val="00830422"/>
    <w:rsid w:val="00855D33"/>
    <w:rsid w:val="00884759"/>
    <w:rsid w:val="008D33D9"/>
    <w:rsid w:val="008E3B06"/>
    <w:rsid w:val="008F6391"/>
    <w:rsid w:val="00910CE0"/>
    <w:rsid w:val="00984BAF"/>
    <w:rsid w:val="009A1D38"/>
    <w:rsid w:val="009A6250"/>
    <w:rsid w:val="009B2830"/>
    <w:rsid w:val="009C49F5"/>
    <w:rsid w:val="009C5E89"/>
    <w:rsid w:val="00A12795"/>
    <w:rsid w:val="00A2107E"/>
    <w:rsid w:val="00A2295B"/>
    <w:rsid w:val="00A23368"/>
    <w:rsid w:val="00A36CC5"/>
    <w:rsid w:val="00A4104B"/>
    <w:rsid w:val="00A46908"/>
    <w:rsid w:val="00A46971"/>
    <w:rsid w:val="00A50CEA"/>
    <w:rsid w:val="00A718BC"/>
    <w:rsid w:val="00A75591"/>
    <w:rsid w:val="00A9520A"/>
    <w:rsid w:val="00A97542"/>
    <w:rsid w:val="00AB463F"/>
    <w:rsid w:val="00AB7869"/>
    <w:rsid w:val="00AE7543"/>
    <w:rsid w:val="00AF0E33"/>
    <w:rsid w:val="00B57300"/>
    <w:rsid w:val="00B61E16"/>
    <w:rsid w:val="00B719B6"/>
    <w:rsid w:val="00B73674"/>
    <w:rsid w:val="00BB1679"/>
    <w:rsid w:val="00BD563D"/>
    <w:rsid w:val="00BD7199"/>
    <w:rsid w:val="00BE4AA1"/>
    <w:rsid w:val="00BF4670"/>
    <w:rsid w:val="00C04D25"/>
    <w:rsid w:val="00C10E24"/>
    <w:rsid w:val="00C13F5A"/>
    <w:rsid w:val="00C15B4E"/>
    <w:rsid w:val="00C233FC"/>
    <w:rsid w:val="00C36BBD"/>
    <w:rsid w:val="00C42E88"/>
    <w:rsid w:val="00C442D3"/>
    <w:rsid w:val="00C91565"/>
    <w:rsid w:val="00CD7666"/>
    <w:rsid w:val="00D202CE"/>
    <w:rsid w:val="00D3397A"/>
    <w:rsid w:val="00D3519C"/>
    <w:rsid w:val="00D4255B"/>
    <w:rsid w:val="00D50CBD"/>
    <w:rsid w:val="00D81DDE"/>
    <w:rsid w:val="00D900F2"/>
    <w:rsid w:val="00D9259C"/>
    <w:rsid w:val="00DE5915"/>
    <w:rsid w:val="00DE6992"/>
    <w:rsid w:val="00DE72E8"/>
    <w:rsid w:val="00E24D5A"/>
    <w:rsid w:val="00E45D94"/>
    <w:rsid w:val="00E547CE"/>
    <w:rsid w:val="00E64383"/>
    <w:rsid w:val="00E77E36"/>
    <w:rsid w:val="00EA0D6E"/>
    <w:rsid w:val="00EA72BD"/>
    <w:rsid w:val="00EC64FD"/>
    <w:rsid w:val="00ED4E80"/>
    <w:rsid w:val="00EF6560"/>
    <w:rsid w:val="00F05A05"/>
    <w:rsid w:val="00F30C64"/>
    <w:rsid w:val="00F43A4B"/>
    <w:rsid w:val="00F60DB4"/>
    <w:rsid w:val="00F65ADF"/>
    <w:rsid w:val="00F7226A"/>
    <w:rsid w:val="00F729E2"/>
    <w:rsid w:val="00FA6D36"/>
    <w:rsid w:val="00FD7DD2"/>
    <w:rsid w:val="00FE74B0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F85A"/>
  <w15:chartTrackingRefBased/>
  <w15:docId w15:val="{27B4464C-0C03-45DB-ADAF-98E4BAD4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5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DB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19E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442D3"/>
    <w:pPr>
      <w:ind w:left="360"/>
    </w:pPr>
    <w:rPr>
      <w:rFonts w:ascii="Times New Roman" w:eastAsia="Times New Roman" w:hAnsi="Times New Roman" w:cs="Times New Roman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C442D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C442D3"/>
    <w:pPr>
      <w:spacing w:before="100" w:beforeAutospacing="1" w:after="100" w:afterAutospacing="1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1395</Characters>
  <Application>Microsoft Office Word</Application>
  <DocSecurity>0</DocSecurity>
  <Lines>50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Castellano</dc:creator>
  <cp:keywords/>
  <dc:description/>
  <cp:lastModifiedBy>Microsoft account</cp:lastModifiedBy>
  <cp:revision>4</cp:revision>
  <cp:lastPrinted>2020-03-13T07:06:00Z</cp:lastPrinted>
  <dcterms:created xsi:type="dcterms:W3CDTF">2022-01-13T06:44:00Z</dcterms:created>
  <dcterms:modified xsi:type="dcterms:W3CDTF">2022-01-13T06:44:00Z</dcterms:modified>
</cp:coreProperties>
</file>